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10d2fb5fab4d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BEDRIFTSKLUBBEN SCANDIC SEILET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BEDRIFTSKLUBBEN SCANDIC SEILET</w:t>
      </w:r>
    </w:p>
    <w:sectPr>
      <w:headerReference xmlns:r="http://schemas.openxmlformats.org/officeDocument/2006/relationships" w:type="default" r:id="R01ba9037b887433a"/>
      <w:footerReference xmlns:r="http://schemas.openxmlformats.org/officeDocument/2006/relationships" w:type="default" r:id="R0e02d39f975e40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ba9037b887433a" /><Relationship Type="http://schemas.openxmlformats.org/officeDocument/2006/relationships/footer" Target="/word/footer1.xml" Id="R0e02d39f975e40d4" /></Relationships>
</file>