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173c568664e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HORN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HORN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ab925a1df14bc9"/>
      <w:footerReference xmlns:r="http://schemas.openxmlformats.org/officeDocument/2006/relationships" w:type="default" r:id="Re85e42d17030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HORN HOLDING AS   ·   Org.nr 921 718 039   ·   c/o Regnskap &amp; Rådgivning AS, Kilgata 16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HORN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b925a1df14bc9" /><Relationship Type="http://schemas.openxmlformats.org/officeDocument/2006/relationships/footer" Target="/word/footer1.xml" Id="Re85e42d170304cec" /></Relationships>
</file>