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81cf6e3a8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be2ca3c97426c"/>
      <w:footerReference xmlns:r="http://schemas.openxmlformats.org/officeDocument/2006/relationships" w:type="default" r:id="R315a5a2ad2ae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LTA AS   ·   Org.nr 921 456 840   ·   c/o Leif Tore Alexandersen, Skogveien 31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be2ca3c97426c" /><Relationship Type="http://schemas.openxmlformats.org/officeDocument/2006/relationships/footer" Target="/word/footer1.xml" Id="R315a5a2ad2ae4d0c" /></Relationships>
</file>