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6f1f4c68c4d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MTBOLSTAD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MTBOLSTAD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b9a237b0e4600"/>
      <w:footerReference xmlns:r="http://schemas.openxmlformats.org/officeDocument/2006/relationships" w:type="default" r:id="Ra8007c1f2ec4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MTBOLSTAD HOLDING AS   ·   Org.nr 919 660 422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b9a237b0e4600" /><Relationship Type="http://schemas.openxmlformats.org/officeDocument/2006/relationships/footer" Target="/word/footer1.xml" Id="Ra8007c1f2ec44f71" /></Relationships>
</file>