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4daa36b9d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KATAPULT ACCELERATOR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KATAPULT ACCELERATOR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760aa55e9443b9"/>
      <w:footerReference xmlns:r="http://schemas.openxmlformats.org/officeDocument/2006/relationships" w:type="default" r:id="R66d0657f1d604b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KATAPULT ACCELERATOR AS   ·   Org.nr 916 787 944   ·   Universitetsgata 2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KATAPULT ACCELERATOR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60aa55e9443b9" /><Relationship Type="http://schemas.openxmlformats.org/officeDocument/2006/relationships/footer" Target="/word/footer1.xml" Id="R66d0657f1d604b5f" /></Relationships>
</file>