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6ddbd384c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17e71459502f4d57"/>
      <w:footerReference xmlns:r="http://schemas.openxmlformats.org/officeDocument/2006/relationships" w:type="default" r:id="R783c00d8a7d2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71459502f4d57" /><Relationship Type="http://schemas.openxmlformats.org/officeDocument/2006/relationships/footer" Target="/word/footer1.xml" Id="R783c00d8a7d247c9" /></Relationships>
</file>