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8cefea09f74bc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ADVOKAT TROND BITI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Karasjok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Karasjok,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ADVOKAT TROND BITI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3dbfbaf9c134a31"/>
      <w:footerReference xmlns:r="http://schemas.openxmlformats.org/officeDocument/2006/relationships" w:type="default" r:id="R3f1d1b2d915d474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ADVOKAT TROND BITI AS   ·   Org.nr 915 337 147   ·   Fitnodatgeaidnu 40   ·   9730 KARASJOK   ·   Tlf. 78 46 64 41   ·   tro-pbit@online.no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ADVOKAT TROND BITI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3dbfbaf9c134a31" /><Relationship Type="http://schemas.openxmlformats.org/officeDocument/2006/relationships/footer" Target="/word/footer1.xml" Id="R3f1d1b2d915d4746" /></Relationships>
</file>