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d04b82cc1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NÆRINGSEIENDOM AS, org.nr 915 319 432,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2be22242b8614408"/>
      <w:footerReference xmlns:r="http://schemas.openxmlformats.org/officeDocument/2006/relationships" w:type="default" r:id="R54b23e02daf5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22242b8614408" /><Relationship Type="http://schemas.openxmlformats.org/officeDocument/2006/relationships/footer" Target="/word/footer1.xml" Id="R54b23e02daf54eed" /></Relationships>
</file>