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f3a1c05a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KASAWEST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KASAWEST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aa89d3a0447e0"/>
      <w:footerReference xmlns:r="http://schemas.openxmlformats.org/officeDocument/2006/relationships" w:type="default" r:id="R5ad11b94cfd8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KASAWEST NOR AS   ·   Org.nr 914 397 162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KASAWEST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aa89d3a0447e0" /><Relationship Type="http://schemas.openxmlformats.org/officeDocument/2006/relationships/footer" Target="/word/footer1.xml" Id="R5ad11b94cfd840c6" /></Relationships>
</file>