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70902b23334a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 VEI &amp; ANLEGGSTJENESTER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Hell,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 VEI &amp; ANLEGGSTJENESTER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1df4deb76f4bad"/>
      <w:footerReference xmlns:r="http://schemas.openxmlformats.org/officeDocument/2006/relationships" w:type="default" r:id="R403dfbac470041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 VEI &amp; ANLEGGSTJENESTER AS   ·   Org.nr 913 849 310   ·   7517 HELL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 VEI &amp; ANLEGGSTJENESTER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1df4deb76f4bad" /><Relationship Type="http://schemas.openxmlformats.org/officeDocument/2006/relationships/footer" Target="/word/footer1.xml" Id="R403dfbac4700418a" /></Relationships>
</file>