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bc2509b7c40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ENDEVE SPORTSFORRETNING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ENDEVE SPORTSFORRETNING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f43a1a87a4484e"/>
      <w:footerReference xmlns:r="http://schemas.openxmlformats.org/officeDocument/2006/relationships" w:type="default" r:id="R60dce00d9947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ENDEVE SPORTSFORRETNING AS   ·   Org.nr 911 432 161   ·   Vangsgata 47   ·   5700 VOSS   ·   Tlf. 56 51 11 19   ·   endeve@endeve.no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ENDEVE SPORTSFORRETNING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f43a1a87a4484e" /><Relationship Type="http://schemas.openxmlformats.org/officeDocument/2006/relationships/footer" Target="/word/footer1.xml" Id="R60dce00d99474f03" /></Relationships>
</file>