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18e9ad94e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497321d054129"/>
      <w:footerReference xmlns:r="http://schemas.openxmlformats.org/officeDocument/2006/relationships" w:type="default" r:id="R40e8f15360da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MOLVER AS   ·   Org.nr 911 155 362   ·   Lille Frogner allé 4C   ·   0263 OSLO   ·   Tlf. 22 301730   ·   tronn.lervik@molver.no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497321d054129" /><Relationship Type="http://schemas.openxmlformats.org/officeDocument/2006/relationships/footer" Target="/word/footer1.xml" Id="R40e8f15360da4bba" /></Relationships>
</file>