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29f29f12c834e2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 &amp; J TERMOGRAFI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 &amp; J TERMOGRAFI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ce9598cfc584235"/>
      <w:footerReference xmlns:r="http://schemas.openxmlformats.org/officeDocument/2006/relationships" w:type="default" r:id="Re8653aca6d00461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 &amp; J TERMOGRAFI AS   ·   Org.nr 892 838 372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 &amp; J TERMOGRAFI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ce9598cfc584235" /><Relationship Type="http://schemas.openxmlformats.org/officeDocument/2006/relationships/footer" Target="/word/footer1.xml" Id="Re8653aca6d00461b" /></Relationships>
</file>