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80f690b52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CAFE 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CAFE 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768435652d4ddd"/>
      <w:footerReference xmlns:r="http://schemas.openxmlformats.org/officeDocument/2006/relationships" w:type="default" r:id="Rc99fd4bd52dd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CAFE FORUM AS   ·   Org.nr 891 940 912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CAFE 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68435652d4ddd" /><Relationship Type="http://schemas.openxmlformats.org/officeDocument/2006/relationships/footer" Target="/word/footer1.xml" Id="Rc99fd4bd52dd41eb" /></Relationships>
</file>