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d3f879473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OBSIDO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OBSIDO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8a38b558540bb"/>
      <w:footerReference xmlns:r="http://schemas.openxmlformats.org/officeDocument/2006/relationships" w:type="default" r:id="Refa04bd08778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OBSIDO AS   ·   Org.nr 889 629 002   ·   Magnus Vigrestads vei 5   ·   4023 STAVANGER   ·   Tlf. 51 52 92 05   ·   adne.grodem@progressus.no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OBSIDO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8a38b558540bb" /><Relationship Type="http://schemas.openxmlformats.org/officeDocument/2006/relationships/footer" Target="/word/footer1.xml" Id="Refa04bd0877842af" /></Relationships>
</file>