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182b0f501e46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OLFA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OLFA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c8ab4a38274c18"/>
      <w:footerReference xmlns:r="http://schemas.openxmlformats.org/officeDocument/2006/relationships" w:type="default" r:id="Rb48617878cd346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OLFA HOLDING AS   ·   Org.nr 889 228 172   ·   Kongens gate 30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OLFA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c8ab4a38274c18" /><Relationship Type="http://schemas.openxmlformats.org/officeDocument/2006/relationships/footer" Target="/word/footer1.xml" Id="Rb48617878cd34620" /></Relationships>
</file>