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2837dff4ad40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HILLESLAND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HILLESLAND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385b3ddaf43cf"/>
      <w:footerReference xmlns:r="http://schemas.openxmlformats.org/officeDocument/2006/relationships" w:type="default" r:id="R0200454f20d4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HILLESLAND EIENDOM AS   ·   Org.nr 887 620 342   ·   Kirkevegen 12   ·   4280 SKUDENESHAVN   ·   Tlf. 52 82 82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385b3ddaf43cf" /><Relationship Type="http://schemas.openxmlformats.org/officeDocument/2006/relationships/footer" Target="/word/footer1.xml" Id="R0200454f20d44103" /></Relationships>
</file>