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7474b0fdd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NYHEIM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NYHEIM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db660bb2445e1"/>
      <w:footerReference xmlns:r="http://schemas.openxmlformats.org/officeDocument/2006/relationships" w:type="default" r:id="R8e3e91925b59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NYHEIM RØRLEGGERSERVICE AS   ·   Org.nr 879 956 242   ·   Steinsmoen 15   ·   2651 ØSTRE GAUSDAL   ·   Tlf. 61 22 74 94   ·   post@arne-nyheim.no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NYHEIM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db660bb2445e1" /><Relationship Type="http://schemas.openxmlformats.org/officeDocument/2006/relationships/footer" Target="/word/footer1.xml" Id="R8e3e91925b594d6a" /></Relationships>
</file>