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70068ab54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HOLDING AS, org.nr 879 660 882,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1afd379e6e354024"/>
      <w:footerReference xmlns:r="http://schemas.openxmlformats.org/officeDocument/2006/relationships" w:type="default" r:id="R1cf78e95b2fb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d379e6e354024" /><Relationship Type="http://schemas.openxmlformats.org/officeDocument/2006/relationships/footer" Target="/word/footer1.xml" Id="R1cf78e95b2fb4f88" /></Relationships>
</file>