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94dbe8023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HIMALAYA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HIMALAYA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0c0431d1a42b0"/>
      <w:footerReference xmlns:r="http://schemas.openxmlformats.org/officeDocument/2006/relationships" w:type="default" r:id="R706975f5f929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HIMALAYA PARK AS   ·   Org.nr 875 935 062   ·   Kalkbrennerveien 33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HIMALAYA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0c0431d1a42b0" /><Relationship Type="http://schemas.openxmlformats.org/officeDocument/2006/relationships/footer" Target="/word/footer1.xml" Id="R706975f5f9294ef1" /></Relationships>
</file>