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66d87cb4f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SAMARBEIDENDE REVISORER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SAMARBEIDENDE REVISORER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212429048d4fbc"/>
      <w:footerReference xmlns:r="http://schemas.openxmlformats.org/officeDocument/2006/relationships" w:type="default" r:id="Rfeb60be436ae48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SAMARBEIDENDE REVISORER AS   ·   Org.nr 857 741 862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SAMARBEIDENDE REVISORER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212429048d4fbc" /><Relationship Type="http://schemas.openxmlformats.org/officeDocument/2006/relationships/footer" Target="/word/footer1.xml" Id="Rfeb60be436ae4818" /></Relationships>
</file>